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2F0" w:rsidRDefault="001062F0" w:rsidP="00B911DA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952500" cy="819150"/>
            <wp:effectExtent l="0" t="0" r="0" b="0"/>
            <wp:docPr id="1" name="Picture 1" descr="C:\Users\own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E7B" w:rsidRPr="001062F0" w:rsidRDefault="00411413" w:rsidP="00B911DA">
      <w:pPr>
        <w:jc w:val="center"/>
        <w:rPr>
          <w:b/>
          <w:sz w:val="32"/>
          <w:szCs w:val="32"/>
        </w:rPr>
      </w:pPr>
      <w:r w:rsidRPr="001062F0">
        <w:rPr>
          <w:b/>
          <w:sz w:val="32"/>
          <w:szCs w:val="32"/>
        </w:rPr>
        <w:t>P.E.O. PROGRAM FOR CONTINUING EDUCATION GRANT</w:t>
      </w:r>
    </w:p>
    <w:p w:rsidR="00411413" w:rsidRPr="00411413" w:rsidRDefault="00411413" w:rsidP="00B911DA">
      <w:pPr>
        <w:jc w:val="center"/>
        <w:rPr>
          <w:sz w:val="32"/>
          <w:szCs w:val="32"/>
        </w:rPr>
      </w:pPr>
      <w:r w:rsidRPr="00411413">
        <w:rPr>
          <w:sz w:val="32"/>
          <w:szCs w:val="32"/>
        </w:rPr>
        <w:t>PRE-APPLICATION FO</w:t>
      </w:r>
      <w:r w:rsidR="00E657D2">
        <w:rPr>
          <w:sz w:val="32"/>
          <w:szCs w:val="32"/>
        </w:rPr>
        <w:t xml:space="preserve">R </w:t>
      </w:r>
      <w:r w:rsidR="00A53561" w:rsidRPr="00A53561">
        <w:rPr>
          <w:b/>
          <w:i/>
          <w:color w:val="FF0000"/>
          <w:sz w:val="32"/>
          <w:szCs w:val="32"/>
        </w:rPr>
        <w:t>FALL 201</w:t>
      </w:r>
      <w:r w:rsidR="002B1E53">
        <w:rPr>
          <w:b/>
          <w:i/>
          <w:color w:val="FF0000"/>
          <w:sz w:val="32"/>
          <w:szCs w:val="32"/>
        </w:rPr>
        <w:t>7</w:t>
      </w:r>
    </w:p>
    <w:p w:rsidR="00411413" w:rsidRPr="00B911DA" w:rsidRDefault="00411413">
      <w:pPr>
        <w:rPr>
          <w:sz w:val="24"/>
          <w:szCs w:val="24"/>
        </w:rPr>
      </w:pPr>
      <w:r w:rsidRPr="00B911DA">
        <w:rPr>
          <w:sz w:val="24"/>
          <w:szCs w:val="24"/>
        </w:rPr>
        <w:t xml:space="preserve">The Philanthropic Educational Organization (P.E.O.) is an organization where women </w:t>
      </w:r>
      <w:r w:rsidRPr="00B911DA">
        <w:rPr>
          <w:b/>
          <w:sz w:val="24"/>
          <w:szCs w:val="24"/>
        </w:rPr>
        <w:t>celebrate</w:t>
      </w:r>
      <w:r w:rsidRPr="00B911DA">
        <w:rPr>
          <w:sz w:val="24"/>
          <w:szCs w:val="24"/>
        </w:rPr>
        <w:t xml:space="preserve"> the advancement of women; </w:t>
      </w:r>
      <w:r w:rsidRPr="00B911DA">
        <w:rPr>
          <w:b/>
          <w:sz w:val="24"/>
          <w:szCs w:val="24"/>
        </w:rPr>
        <w:t>educate</w:t>
      </w:r>
      <w:r w:rsidRPr="00B911DA">
        <w:rPr>
          <w:sz w:val="24"/>
          <w:szCs w:val="24"/>
        </w:rPr>
        <w:t xml:space="preserve"> women through scholarships, grants, awards, loans and stewardship of Cottey</w:t>
      </w:r>
      <w:r w:rsidR="002D75BA">
        <w:rPr>
          <w:sz w:val="24"/>
          <w:szCs w:val="24"/>
        </w:rPr>
        <w:t xml:space="preserve"> </w:t>
      </w:r>
      <w:r w:rsidRPr="00B911DA">
        <w:rPr>
          <w:sz w:val="24"/>
          <w:szCs w:val="24"/>
        </w:rPr>
        <w:t xml:space="preserve">College; and </w:t>
      </w:r>
      <w:r w:rsidRPr="00B911DA">
        <w:rPr>
          <w:b/>
          <w:sz w:val="24"/>
          <w:szCs w:val="24"/>
        </w:rPr>
        <w:t>motivate</w:t>
      </w:r>
      <w:r w:rsidRPr="00B911DA">
        <w:rPr>
          <w:sz w:val="24"/>
          <w:szCs w:val="24"/>
        </w:rPr>
        <w:t xml:space="preserve"> women to achieve their highest potential.</w:t>
      </w:r>
    </w:p>
    <w:p w:rsidR="002446FA" w:rsidRDefault="002446FA">
      <w:r>
        <w:t xml:space="preserve">To be eligible for a </w:t>
      </w:r>
      <w:r w:rsidR="00B911DA">
        <w:t>P.E.O.</w:t>
      </w:r>
      <w:r w:rsidR="003538B6">
        <w:t xml:space="preserve"> </w:t>
      </w:r>
      <w:r>
        <w:t>PCE grant, you must:</w:t>
      </w:r>
      <w:r>
        <w:tab/>
      </w:r>
    </w:p>
    <w:p w:rsidR="007C5FD7" w:rsidRDefault="002446FA" w:rsidP="002446FA">
      <w:pPr>
        <w:pStyle w:val="ListParagraph"/>
        <w:numPr>
          <w:ilvl w:val="1"/>
          <w:numId w:val="1"/>
        </w:numPr>
      </w:pPr>
      <w:r>
        <w:t xml:space="preserve">Be within 24 consecutive months of completing your program </w:t>
      </w:r>
    </w:p>
    <w:p w:rsidR="002446FA" w:rsidRDefault="002446FA" w:rsidP="002446FA">
      <w:pPr>
        <w:pStyle w:val="ListParagraph"/>
        <w:numPr>
          <w:ilvl w:val="1"/>
          <w:numId w:val="1"/>
        </w:numPr>
      </w:pPr>
      <w:r>
        <w:t>Have had at least 24 consecutive months as a non-student sometime in your adult life</w:t>
      </w:r>
    </w:p>
    <w:p w:rsidR="007C5FD7" w:rsidRDefault="007C5FD7" w:rsidP="002446FA">
      <w:pPr>
        <w:pStyle w:val="ListParagraph"/>
        <w:numPr>
          <w:ilvl w:val="1"/>
          <w:numId w:val="1"/>
        </w:numPr>
      </w:pPr>
      <w:r>
        <w:t xml:space="preserve">Be able to demonstrate a financial need </w:t>
      </w:r>
    </w:p>
    <w:p w:rsidR="00B911DA" w:rsidRDefault="00B911DA" w:rsidP="002446FA">
      <w:pPr>
        <w:pStyle w:val="ListParagraph"/>
        <w:numPr>
          <w:ilvl w:val="1"/>
          <w:numId w:val="1"/>
        </w:numPr>
      </w:pPr>
      <w:r>
        <w:t>Be able to convey a compelling need to engage in and complete this particular course of study in order to better your life and/or that of your family</w:t>
      </w:r>
    </w:p>
    <w:p w:rsidR="00411413" w:rsidRDefault="00411413">
      <w:r>
        <w:t>Complete the following information and email</w:t>
      </w:r>
      <w:r w:rsidR="002D75BA">
        <w:t xml:space="preserve"> this document </w:t>
      </w:r>
      <w:r w:rsidRPr="003B2402">
        <w:rPr>
          <w:sz w:val="24"/>
          <w:szCs w:val="24"/>
        </w:rPr>
        <w:t>to</w:t>
      </w:r>
      <w:r w:rsidR="00E91480" w:rsidRPr="003B2402">
        <w:rPr>
          <w:sz w:val="24"/>
          <w:szCs w:val="24"/>
        </w:rPr>
        <w:t xml:space="preserve"> </w:t>
      </w:r>
      <w:r w:rsidR="00A53561" w:rsidRPr="003B2402">
        <w:rPr>
          <w:b/>
          <w:i/>
          <w:color w:val="FF0000"/>
          <w:sz w:val="28"/>
          <w:szCs w:val="28"/>
        </w:rPr>
        <w:t>PEOPCEGRANTCHAPTERS@gmail.com</w:t>
      </w:r>
      <w:r w:rsidRPr="00E91480">
        <w:rPr>
          <w:color w:val="FF0000"/>
        </w:rPr>
        <w:t xml:space="preserve"> </w:t>
      </w:r>
      <w:r>
        <w:t xml:space="preserve">by </w:t>
      </w:r>
      <w:r w:rsidR="003B2402" w:rsidRPr="003B2402">
        <w:rPr>
          <w:b/>
          <w:i/>
          <w:color w:val="FF0000"/>
          <w:sz w:val="28"/>
          <w:szCs w:val="28"/>
        </w:rPr>
        <w:t xml:space="preserve">March </w:t>
      </w:r>
      <w:r w:rsidR="002B1E53">
        <w:rPr>
          <w:b/>
          <w:i/>
          <w:color w:val="FF0000"/>
          <w:sz w:val="28"/>
          <w:szCs w:val="28"/>
        </w:rPr>
        <w:t>10</w:t>
      </w:r>
      <w:r w:rsidR="003B2402" w:rsidRPr="003B2402">
        <w:rPr>
          <w:b/>
          <w:i/>
          <w:color w:val="FF0000"/>
          <w:sz w:val="28"/>
          <w:szCs w:val="28"/>
        </w:rPr>
        <w:t>,</w:t>
      </w:r>
      <w:r w:rsidR="003B2402" w:rsidRPr="003B2402">
        <w:rPr>
          <w:color w:val="FF0000"/>
          <w:sz w:val="28"/>
          <w:szCs w:val="28"/>
        </w:rPr>
        <w:t xml:space="preserve"> </w:t>
      </w:r>
      <w:r w:rsidR="003B2402" w:rsidRPr="003B2402">
        <w:rPr>
          <w:b/>
          <w:i/>
          <w:color w:val="FF0000"/>
          <w:sz w:val="28"/>
          <w:szCs w:val="28"/>
        </w:rPr>
        <w:t>201</w:t>
      </w:r>
      <w:r w:rsidR="002B1E53">
        <w:rPr>
          <w:b/>
          <w:i/>
          <w:color w:val="FF0000"/>
          <w:sz w:val="28"/>
          <w:szCs w:val="28"/>
        </w:rPr>
        <w:t>7</w:t>
      </w:r>
      <w:r w:rsidR="003B2402">
        <w:t xml:space="preserve"> </w:t>
      </w:r>
      <w:r>
        <w:t xml:space="preserve">to determine your eligibility.  By submitting this application, you grant permission </w:t>
      </w:r>
      <w:r w:rsidR="009348B1">
        <w:t>for your college/school</w:t>
      </w:r>
      <w:r>
        <w:t xml:space="preserve"> to provide Satisfactory Academic Progress (SAP) information to P.E.O.</w:t>
      </w:r>
    </w:p>
    <w:p w:rsidR="00411413" w:rsidRDefault="00411413">
      <w:r>
        <w:t>Please PRINT all information.</w:t>
      </w:r>
    </w:p>
    <w:p w:rsidR="00411413" w:rsidRDefault="00411413">
      <w:r>
        <w:t>NAME</w:t>
      </w:r>
      <w:r w:rsidR="00B911DA">
        <w:t>:</w:t>
      </w:r>
      <w:r>
        <w:tab/>
      </w:r>
    </w:p>
    <w:p w:rsidR="00411413" w:rsidRDefault="00411413">
      <w:r>
        <w:t>ADDRESS</w:t>
      </w:r>
      <w:r w:rsidR="00B911DA">
        <w:t>:</w:t>
      </w:r>
      <w:r>
        <w:t xml:space="preserve"> </w:t>
      </w:r>
      <w:r w:rsidR="000A3F13">
        <w:t>(street, city and zip)</w:t>
      </w:r>
    </w:p>
    <w:p w:rsidR="001062F0" w:rsidRDefault="00411413" w:rsidP="001062F0">
      <w:r>
        <w:t>PHONE</w:t>
      </w:r>
      <w:r w:rsidR="00B911DA">
        <w:t>:</w:t>
      </w:r>
      <w:r>
        <w:tab/>
      </w:r>
      <w:r>
        <w:tab/>
      </w:r>
      <w:r w:rsidR="001062F0">
        <w:t xml:space="preserve">                                                         E-MAIL:                                                      </w:t>
      </w:r>
    </w:p>
    <w:p w:rsidR="00411413" w:rsidRDefault="00411413">
      <w:r>
        <w:t>I confirm th</w:t>
      </w:r>
      <w:r w:rsidR="002446FA">
        <w:t xml:space="preserve">at I am a female citizen of the United States    ___    </w:t>
      </w:r>
      <w:r>
        <w:t>Canada</w:t>
      </w:r>
      <w:r w:rsidR="002446FA">
        <w:t xml:space="preserve"> ___</w:t>
      </w:r>
    </w:p>
    <w:p w:rsidR="00411413" w:rsidRDefault="00411413">
      <w:r>
        <w:t xml:space="preserve">I confirm that I am/will be studying in </w:t>
      </w:r>
      <w:r w:rsidR="002446FA">
        <w:t xml:space="preserve">the </w:t>
      </w:r>
      <w:r>
        <w:t xml:space="preserve">United States </w:t>
      </w:r>
      <w:r w:rsidR="001062F0">
        <w:t xml:space="preserve"> </w:t>
      </w:r>
      <w:r>
        <w:t xml:space="preserve"> </w:t>
      </w:r>
      <w:r w:rsidR="002446FA">
        <w:t>___</w:t>
      </w:r>
      <w:r>
        <w:t xml:space="preserve">   </w:t>
      </w:r>
      <w:r w:rsidR="001062F0">
        <w:t xml:space="preserve"> </w:t>
      </w:r>
      <w:r>
        <w:t>Canada</w:t>
      </w:r>
      <w:r w:rsidR="002446FA">
        <w:t xml:space="preserve"> ___</w:t>
      </w:r>
    </w:p>
    <w:p w:rsidR="00B911DA" w:rsidRDefault="00B911DA" w:rsidP="00B911DA">
      <w:r>
        <w:t>I was a non-student</w:t>
      </w:r>
      <w:r w:rsidR="00103649">
        <w:t xml:space="preserve"> </w:t>
      </w:r>
      <w:r>
        <w:t>from</w:t>
      </w:r>
      <w:r w:rsidR="002D75BA">
        <w:t xml:space="preserve"> (month/year)</w:t>
      </w:r>
      <w:r>
        <w:t xml:space="preserve"> </w:t>
      </w:r>
      <w:r w:rsidR="001062F0">
        <w:t>:                                            to</w:t>
      </w:r>
      <w:r w:rsidR="002D75BA">
        <w:t xml:space="preserve"> (month/year)</w:t>
      </w:r>
      <w:r w:rsidR="001062F0">
        <w:t>:</w:t>
      </w:r>
    </w:p>
    <w:p w:rsidR="00411413" w:rsidRDefault="00411413">
      <w:r>
        <w:t xml:space="preserve">I am enrolled or have been accepted at </w:t>
      </w:r>
      <w:r w:rsidR="001062F0">
        <w:t>(school):</w:t>
      </w:r>
    </w:p>
    <w:p w:rsidR="002446FA" w:rsidRDefault="002446FA">
      <w:r>
        <w:t>I plan on c</w:t>
      </w:r>
      <w:r w:rsidR="001062F0">
        <w:t>ompleting my program of study in</w:t>
      </w:r>
      <w:r>
        <w:t xml:space="preserve"> (month/year): </w:t>
      </w:r>
    </w:p>
    <w:p w:rsidR="002446FA" w:rsidRDefault="002446FA">
      <w:r>
        <w:t>My educati</w:t>
      </w:r>
      <w:r w:rsidR="00B911DA">
        <w:t xml:space="preserve">onal goal is (degree and/or field </w:t>
      </w:r>
      <w:r>
        <w:t>of study):</w:t>
      </w:r>
    </w:p>
    <w:p w:rsidR="007C5FD7" w:rsidRDefault="007C5FD7"/>
    <w:p w:rsidR="001062F0" w:rsidRDefault="001062F0"/>
    <w:p w:rsidR="00411413" w:rsidRDefault="00B911DA" w:rsidP="00EA33AB">
      <w:pPr>
        <w:pStyle w:val="ListParagraph"/>
        <w:numPr>
          <w:ilvl w:val="0"/>
          <w:numId w:val="3"/>
        </w:numPr>
      </w:pPr>
      <w:r>
        <w:lastRenderedPageBreak/>
        <w:t xml:space="preserve">In 300 words or less, specifically describe </w:t>
      </w:r>
      <w:r w:rsidRPr="00EA33AB">
        <w:rPr>
          <w:u w:val="single"/>
        </w:rPr>
        <w:t>why you need to continue your education at this time</w:t>
      </w:r>
      <w:r>
        <w:t>:</w:t>
      </w:r>
      <w:r w:rsidR="007C5FD7">
        <w:t xml:space="preserve"> what compelling reasons do you have for wanting to achieve this goal?</w:t>
      </w:r>
      <w:r w:rsidR="002D75BA">
        <w:br/>
      </w:r>
      <w:r w:rsidR="002D75BA">
        <w:br/>
      </w:r>
    </w:p>
    <w:p w:rsidR="00EA33AB" w:rsidRDefault="00EA33AB" w:rsidP="00EA33AB">
      <w:pPr>
        <w:pStyle w:val="ListParagraph"/>
      </w:pPr>
    </w:p>
    <w:p w:rsidR="00B911DA" w:rsidRDefault="00B911DA" w:rsidP="00EA33AB">
      <w:pPr>
        <w:pStyle w:val="ListParagraph"/>
        <w:numPr>
          <w:ilvl w:val="0"/>
          <w:numId w:val="3"/>
        </w:numPr>
      </w:pPr>
      <w:r>
        <w:t xml:space="preserve">In 150 words or less, state your </w:t>
      </w:r>
      <w:r w:rsidRPr="00EA33AB">
        <w:rPr>
          <w:u w:val="single"/>
        </w:rPr>
        <w:t>employment goals upon completion</w:t>
      </w:r>
      <w:r>
        <w:t xml:space="preserve"> of your educational program:</w:t>
      </w:r>
      <w:r w:rsidR="002D75BA">
        <w:br/>
      </w:r>
      <w:r w:rsidR="002D75BA">
        <w:br/>
      </w:r>
    </w:p>
    <w:p w:rsidR="00EA33AB" w:rsidRDefault="00EA33AB" w:rsidP="00EA33AB">
      <w:pPr>
        <w:pStyle w:val="ListParagraph"/>
      </w:pPr>
    </w:p>
    <w:p w:rsidR="00C67F4C" w:rsidRDefault="00CB6D7E" w:rsidP="00C67F4C">
      <w:pPr>
        <w:pStyle w:val="ListParagraph"/>
        <w:numPr>
          <w:ilvl w:val="0"/>
          <w:numId w:val="3"/>
        </w:numPr>
      </w:pPr>
      <w:r>
        <w:t>Financial Aid</w:t>
      </w:r>
      <w:r w:rsidR="00C67F4C">
        <w:t xml:space="preserve"> :</w:t>
      </w:r>
      <w:r w:rsidR="00C67F4C">
        <w:tab/>
      </w:r>
    </w:p>
    <w:p w:rsidR="00AE39E1" w:rsidRDefault="00F45891" w:rsidP="00C67F4C">
      <w:pPr>
        <w:pStyle w:val="ListParagraph"/>
      </w:pPr>
      <w:r>
        <w:t xml:space="preserve">Are you eligible </w:t>
      </w:r>
      <w:r w:rsidR="002D75BA">
        <w:t>for federal financial aid</w:t>
      </w:r>
      <w:r>
        <w:t xml:space="preserve">?     </w:t>
      </w:r>
      <w:r w:rsidR="00B174ED">
        <w:t>Yes          No</w:t>
      </w:r>
    </w:p>
    <w:p w:rsidR="00C67F4C" w:rsidRDefault="002D75BA" w:rsidP="00C67F4C">
      <w:pPr>
        <w:pStyle w:val="ListParagraph"/>
      </w:pPr>
      <w:r>
        <w:t>Please l</w:t>
      </w:r>
      <w:r w:rsidR="00C67F4C">
        <w:t>ist all financial aid that has either been approved or pending, and the $ amount.</w:t>
      </w:r>
    </w:p>
    <w:p w:rsidR="00C67F4C" w:rsidRDefault="00C67F4C" w:rsidP="00C67F4C">
      <w:pPr>
        <w:pStyle w:val="ListParagraph"/>
      </w:pPr>
      <w:r>
        <w:t>For example:</w:t>
      </w:r>
    </w:p>
    <w:p w:rsidR="00AE39E1" w:rsidRDefault="00B174ED" w:rsidP="00C67F4C">
      <w:pPr>
        <w:pStyle w:val="ListParagraph"/>
        <w:ind w:firstLine="720"/>
      </w:pPr>
      <w:bookmarkStart w:id="0" w:name="_GoBack"/>
      <w:r>
        <w:t xml:space="preserve">Stafford Loan: </w:t>
      </w:r>
      <w:r w:rsidR="00AE39E1">
        <w:t xml:space="preserve">  </w:t>
      </w:r>
      <w:r>
        <w:t xml:space="preserve">(Indicate Subsidized or Unsubsidized)       </w:t>
      </w:r>
    </w:p>
    <w:bookmarkEnd w:id="0"/>
    <w:p w:rsidR="00995228" w:rsidRDefault="00B174ED" w:rsidP="00C67F4C">
      <w:pPr>
        <w:pStyle w:val="ListParagraph"/>
        <w:ind w:firstLine="720"/>
      </w:pPr>
      <w:r>
        <w:t xml:space="preserve">Pell Grant:        </w:t>
      </w:r>
    </w:p>
    <w:p w:rsidR="00995228" w:rsidRDefault="00B174ED" w:rsidP="00C67F4C">
      <w:pPr>
        <w:pStyle w:val="ListParagraph"/>
        <w:ind w:firstLine="720"/>
      </w:pPr>
      <w:r>
        <w:t xml:space="preserve">School Financial Aid:  </w:t>
      </w:r>
    </w:p>
    <w:p w:rsidR="00CB6D7E" w:rsidRDefault="00C67F4C" w:rsidP="00C67F4C">
      <w:pPr>
        <w:pStyle w:val="ListParagraph"/>
        <w:ind w:firstLine="720"/>
      </w:pPr>
      <w:r>
        <w:t>Other:  Source and amount</w:t>
      </w:r>
    </w:p>
    <w:p w:rsidR="00CB6D7E" w:rsidRDefault="00CB6D7E" w:rsidP="00CB6D7E"/>
    <w:p w:rsidR="00EA33AB" w:rsidRDefault="00EA33AB" w:rsidP="00EA33AB">
      <w:pPr>
        <w:pStyle w:val="ListParagraph"/>
      </w:pPr>
    </w:p>
    <w:p w:rsidR="00EA33AB" w:rsidRDefault="007C5FD7" w:rsidP="002D75BA">
      <w:pPr>
        <w:jc w:val="both"/>
      </w:pPr>
      <w:r>
        <w:t>If it is determined that you are eligible, you will be contacted for an interview by a representative of a local P.E.O. Chapter</w:t>
      </w:r>
      <w:r w:rsidR="002D75BA">
        <w:t xml:space="preserve"> by </w:t>
      </w:r>
      <w:r w:rsidR="005B4DA0">
        <w:t>March 31</w:t>
      </w:r>
      <w:r w:rsidR="002D75BA">
        <w:t>, 201</w:t>
      </w:r>
      <w:r w:rsidR="002B1E53">
        <w:t>7</w:t>
      </w:r>
      <w:r>
        <w:t xml:space="preserve">.  At that time, further eligibility will be determined prior to submitting your formal application to P.E.O. International.  The maximum award is $3000.  Grants may be awarded for academic OR technical courses of study. </w:t>
      </w:r>
      <w:r w:rsidR="00EA33AB">
        <w:t xml:space="preserve"> If you are approved for a grant, the grant is presented approximately 4 weeks prior to the start of the term.</w:t>
      </w:r>
    </w:p>
    <w:p w:rsidR="00EA33AB" w:rsidRDefault="00EA33AB" w:rsidP="00EA33AB">
      <w:r>
        <w:tab/>
      </w:r>
      <w:r>
        <w:tab/>
      </w:r>
      <w:r>
        <w:tab/>
      </w:r>
    </w:p>
    <w:p w:rsidR="00B911DA" w:rsidRDefault="00B911DA"/>
    <w:p w:rsidR="00B911DA" w:rsidRDefault="00B911DA"/>
    <w:p w:rsidR="00B911DA" w:rsidRDefault="00B911DA"/>
    <w:p w:rsidR="00B911DA" w:rsidRDefault="00B911DA"/>
    <w:p w:rsidR="00411413" w:rsidRDefault="00411413"/>
    <w:sectPr w:rsidR="00411413" w:rsidSect="001062F0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94" w:rsidRDefault="004F1E94" w:rsidP="00EA33AB">
      <w:pPr>
        <w:spacing w:after="0" w:line="240" w:lineRule="auto"/>
      </w:pPr>
      <w:r>
        <w:separator/>
      </w:r>
    </w:p>
  </w:endnote>
  <w:endnote w:type="continuationSeparator" w:id="0">
    <w:p w:rsidR="004F1E94" w:rsidRDefault="004F1E94" w:rsidP="00EA3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14486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A33AB" w:rsidRDefault="00EA33AB">
            <w:pPr>
              <w:pStyle w:val="Footer"/>
              <w:jc w:val="center"/>
            </w:pPr>
            <w:r>
              <w:t xml:space="preserve">Page </w:t>
            </w:r>
            <w:r w:rsidR="00727B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27BD7">
              <w:rPr>
                <w:b/>
                <w:bCs/>
                <w:sz w:val="24"/>
                <w:szCs w:val="24"/>
              </w:rPr>
              <w:fldChar w:fldCharType="separate"/>
            </w:r>
            <w:r w:rsidR="005B4DA0">
              <w:rPr>
                <w:b/>
                <w:bCs/>
                <w:noProof/>
              </w:rPr>
              <w:t>1</w:t>
            </w:r>
            <w:r w:rsidR="00727BD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27BD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27BD7">
              <w:rPr>
                <w:b/>
                <w:bCs/>
                <w:sz w:val="24"/>
                <w:szCs w:val="24"/>
              </w:rPr>
              <w:fldChar w:fldCharType="separate"/>
            </w:r>
            <w:r w:rsidR="005B4DA0">
              <w:rPr>
                <w:b/>
                <w:bCs/>
                <w:noProof/>
              </w:rPr>
              <w:t>2</w:t>
            </w:r>
            <w:r w:rsidR="00727BD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A33AB" w:rsidRDefault="00EA33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94" w:rsidRDefault="004F1E94" w:rsidP="00EA33AB">
      <w:pPr>
        <w:spacing w:after="0" w:line="240" w:lineRule="auto"/>
      </w:pPr>
      <w:r>
        <w:separator/>
      </w:r>
    </w:p>
  </w:footnote>
  <w:footnote w:type="continuationSeparator" w:id="0">
    <w:p w:rsidR="004F1E94" w:rsidRDefault="004F1E94" w:rsidP="00EA3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36"/>
    <w:multiLevelType w:val="hybridMultilevel"/>
    <w:tmpl w:val="F092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25FA"/>
    <w:multiLevelType w:val="hybridMultilevel"/>
    <w:tmpl w:val="28687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525DD"/>
    <w:multiLevelType w:val="hybridMultilevel"/>
    <w:tmpl w:val="70A85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1413"/>
    <w:rsid w:val="00062FAE"/>
    <w:rsid w:val="0006326B"/>
    <w:rsid w:val="00066A75"/>
    <w:rsid w:val="00082FF5"/>
    <w:rsid w:val="000A3F13"/>
    <w:rsid w:val="000E65F7"/>
    <w:rsid w:val="00103649"/>
    <w:rsid w:val="001062F0"/>
    <w:rsid w:val="00175957"/>
    <w:rsid w:val="001B15B7"/>
    <w:rsid w:val="002446FA"/>
    <w:rsid w:val="002864FA"/>
    <w:rsid w:val="002B1E53"/>
    <w:rsid w:val="002C4056"/>
    <w:rsid w:val="002D5104"/>
    <w:rsid w:val="002D75BA"/>
    <w:rsid w:val="002D770B"/>
    <w:rsid w:val="003538B6"/>
    <w:rsid w:val="003662C4"/>
    <w:rsid w:val="00386C2C"/>
    <w:rsid w:val="00393C78"/>
    <w:rsid w:val="003B2402"/>
    <w:rsid w:val="00411413"/>
    <w:rsid w:val="00415C1D"/>
    <w:rsid w:val="00437130"/>
    <w:rsid w:val="004B264D"/>
    <w:rsid w:val="004F1E94"/>
    <w:rsid w:val="005B4DA0"/>
    <w:rsid w:val="0068797C"/>
    <w:rsid w:val="00727BD7"/>
    <w:rsid w:val="007C5FD7"/>
    <w:rsid w:val="007E72EF"/>
    <w:rsid w:val="0090129E"/>
    <w:rsid w:val="009348B1"/>
    <w:rsid w:val="00944E1B"/>
    <w:rsid w:val="00946145"/>
    <w:rsid w:val="00995228"/>
    <w:rsid w:val="00A27FE1"/>
    <w:rsid w:val="00A53561"/>
    <w:rsid w:val="00A742AD"/>
    <w:rsid w:val="00AC3F99"/>
    <w:rsid w:val="00AC57CE"/>
    <w:rsid w:val="00AD12F3"/>
    <w:rsid w:val="00AE39E1"/>
    <w:rsid w:val="00B174ED"/>
    <w:rsid w:val="00B911DA"/>
    <w:rsid w:val="00C265D3"/>
    <w:rsid w:val="00C26AA8"/>
    <w:rsid w:val="00C51FC4"/>
    <w:rsid w:val="00C67F4C"/>
    <w:rsid w:val="00CB6D7E"/>
    <w:rsid w:val="00CE043D"/>
    <w:rsid w:val="00D5590E"/>
    <w:rsid w:val="00D728A9"/>
    <w:rsid w:val="00E36B03"/>
    <w:rsid w:val="00E657D2"/>
    <w:rsid w:val="00E91480"/>
    <w:rsid w:val="00EA33AB"/>
    <w:rsid w:val="00EA7E7B"/>
    <w:rsid w:val="00ED14A6"/>
    <w:rsid w:val="00F4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0B25"/>
  <w15:docId w15:val="{F2F9230B-30B1-4E0F-99D6-31995A8C6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6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41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46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AB"/>
  </w:style>
  <w:style w:type="paragraph" w:styleId="Footer">
    <w:name w:val="footer"/>
    <w:basedOn w:val="Normal"/>
    <w:link w:val="FooterChar"/>
    <w:uiPriority w:val="99"/>
    <w:unhideWhenUsed/>
    <w:rsid w:val="00EA3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AB"/>
  </w:style>
  <w:style w:type="paragraph" w:styleId="BalloonText">
    <w:name w:val="Balloon Text"/>
    <w:basedOn w:val="Normal"/>
    <w:link w:val="BalloonTextChar"/>
    <w:uiPriority w:val="99"/>
    <w:semiHidden/>
    <w:unhideWhenUsed/>
    <w:rsid w:val="0010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2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5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K. Baran</dc:creator>
  <cp:lastModifiedBy>Donna Curry</cp:lastModifiedBy>
  <cp:revision>4</cp:revision>
  <cp:lastPrinted>2015-01-30T15:19:00Z</cp:lastPrinted>
  <dcterms:created xsi:type="dcterms:W3CDTF">2017-01-29T23:01:00Z</dcterms:created>
  <dcterms:modified xsi:type="dcterms:W3CDTF">2017-01-31T21:29:00Z</dcterms:modified>
</cp:coreProperties>
</file>